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6C73E14" w:rsidR="007C5642" w:rsidRPr="007C5642" w:rsidRDefault="007D163D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3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1750C8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7D163D">
        <w:rPr>
          <w:rFonts w:ascii="Maiandra GD" w:hAnsi="Maiandra GD"/>
          <w:b/>
          <w:sz w:val="24"/>
          <w:szCs w:val="24"/>
        </w:rPr>
        <w:t>7</w:t>
      </w:r>
      <w:r w:rsidR="007D163D" w:rsidRPr="007D163D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7D163D">
        <w:rPr>
          <w:rFonts w:ascii="Maiandra GD" w:hAnsi="Maiandra GD"/>
          <w:b/>
          <w:sz w:val="24"/>
          <w:szCs w:val="24"/>
        </w:rPr>
        <w:t xml:space="preserve"> September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5A35FD96" w14:textId="4E2086C9" w:rsidR="007C5642" w:rsidRDefault="002052A5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Dear Parents,</w:t>
      </w:r>
    </w:p>
    <w:p w14:paraId="644E378F" w14:textId="79385B52" w:rsidR="007C5642" w:rsidRPr="009E5B4A" w:rsidRDefault="002052A5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Can I just take this opportunity to say how well all your children have fitted in this week- long may it continue </w:t>
      </w:r>
      <w:r w:rsidRPr="002052A5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6A7C26F2" w:rsidR="007C5642" w:rsidRPr="00C81DE2" w:rsidRDefault="00C81DE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 xml:space="preserve">(20 minutes) </w:t>
      </w:r>
      <w:r w:rsidR="007C5642"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13E13D41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literacy we have been focusing </w:t>
      </w:r>
      <w:r w:rsidR="007D163D">
        <w:rPr>
          <w:rFonts w:ascii="Maiandra GD" w:hAnsi="Maiandra GD"/>
          <w:bCs/>
          <w:i/>
          <w:sz w:val="24"/>
          <w:szCs w:val="24"/>
        </w:rPr>
        <w:t>on the book how to wash a woolly mammoth</w:t>
      </w:r>
    </w:p>
    <w:p w14:paraId="499E4115" w14:textId="73C5EC21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TASK : </w:t>
      </w:r>
      <w:r w:rsidR="007D163D">
        <w:rPr>
          <w:rFonts w:ascii="Maiandra GD" w:hAnsi="Maiandra GD"/>
          <w:b/>
          <w:sz w:val="24"/>
          <w:szCs w:val="24"/>
        </w:rPr>
        <w:t>create your own washing kit that you would need to wash a woolly mammoth- remember to use adjectives (descriptive words) with your nouns which will create noun phrases. You can draw the designs too if you would like and create annotations.</w:t>
      </w:r>
    </w:p>
    <w:p w14:paraId="7048ED4F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 xml:space="preserve">Spellings: </w:t>
      </w:r>
    </w:p>
    <w:p w14:paraId="1D0EAE37" w14:textId="4B733091" w:rsidR="007C5642" w:rsidRPr="009E5B4A" w:rsidRDefault="007D163D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We will be doing a spelling assessment next week based on the year 1/ 2 spellings- see attached- you can practice your trickiest ones ready for our assessment. </w:t>
      </w:r>
    </w:p>
    <w:p w14:paraId="0A64D82D" w14:textId="1106ADFE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69C86B97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 we have been focusing </w:t>
      </w:r>
      <w:r w:rsidR="002052A5">
        <w:rPr>
          <w:rFonts w:ascii="Maiandra GD" w:hAnsi="Maiandra GD"/>
          <w:bCs/>
          <w:i/>
          <w:sz w:val="24"/>
          <w:szCs w:val="24"/>
        </w:rPr>
        <w:t xml:space="preserve">place value </w:t>
      </w:r>
    </w:p>
    <w:p w14:paraId="2F785D84" w14:textId="1D49412C" w:rsidR="002052A5" w:rsidRDefault="00C81DE2" w:rsidP="00C81DE2">
      <w:pPr>
        <w:rPr>
          <w:rFonts w:ascii="Maiandra GD" w:hAnsi="Maiandra GD"/>
          <w:b/>
          <w:bCs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  <w:r w:rsidR="002052A5">
        <w:rPr>
          <w:rFonts w:ascii="Maiandra GD" w:hAnsi="Maiandra GD"/>
          <w:b/>
          <w:bCs/>
          <w:sz w:val="24"/>
          <w:szCs w:val="24"/>
        </w:rPr>
        <w:t xml:space="preserve">There are 2 tasks – if you are not confident with 3 digit number complete the 2 digit task. </w:t>
      </w:r>
    </w:p>
    <w:p w14:paraId="60454E3A" w14:textId="7EF98A04" w:rsidR="00FF19D6" w:rsidRDefault="00FF19D6" w:rsidP="00C81DE2">
      <w:pPr>
        <w:rPr>
          <w:rFonts w:ascii="Maiandra GD" w:hAnsi="Maiandra GD"/>
          <w:bCs/>
          <w:sz w:val="24"/>
          <w:szCs w:val="24"/>
        </w:rPr>
      </w:pPr>
    </w:p>
    <w:p w14:paraId="1B9B2CFC" w14:textId="2B198CCD" w:rsidR="00FF19D6" w:rsidRDefault="00FF19D6" w:rsidP="00C81DE2">
      <w:pPr>
        <w:rPr>
          <w:rFonts w:ascii="Maiandra GD" w:hAnsi="Maiandra GD"/>
          <w:bCs/>
          <w:sz w:val="24"/>
          <w:szCs w:val="24"/>
        </w:rPr>
      </w:pPr>
    </w:p>
    <w:p w14:paraId="0E3B525E" w14:textId="14D394FA" w:rsidR="00FF19D6" w:rsidRDefault="00FF19D6" w:rsidP="00C81DE2">
      <w:pPr>
        <w:rPr>
          <w:rFonts w:ascii="Maiandra GD" w:hAnsi="Maiandra GD"/>
          <w:bCs/>
          <w:sz w:val="24"/>
          <w:szCs w:val="24"/>
        </w:rPr>
      </w:pPr>
    </w:p>
    <w:p w14:paraId="1406F079" w14:textId="77777777" w:rsidR="00FF19D6" w:rsidRPr="002052A5" w:rsidRDefault="00FF19D6" w:rsidP="00C81DE2">
      <w:pPr>
        <w:rPr>
          <w:rFonts w:ascii="Maiandra GD" w:hAnsi="Maiandra GD"/>
          <w:bCs/>
          <w:sz w:val="24"/>
          <w:szCs w:val="24"/>
        </w:rPr>
      </w:pPr>
    </w:p>
    <w:p w14:paraId="33E75155" w14:textId="77777777" w:rsidR="002052A5" w:rsidRPr="002052A5" w:rsidRDefault="002052A5" w:rsidP="00C81DE2">
      <w:pPr>
        <w:rPr>
          <w:rFonts w:ascii="Maiandra GD" w:hAnsi="Maiandra GD"/>
          <w:bCs/>
          <w:sz w:val="24"/>
          <w:szCs w:val="24"/>
        </w:rPr>
      </w:pPr>
    </w:p>
    <w:p w14:paraId="484D951B" w14:textId="77777777" w:rsidR="00C81DE2" w:rsidRPr="009E5B4A" w:rsidRDefault="00C81DE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</w:p>
    <w:p w14:paraId="099AEF15" w14:textId="678FD7EB" w:rsidR="00C81DE2" w:rsidRPr="00C81DE2" w:rsidRDefault="00C81DE2" w:rsidP="007C5642">
      <w:pPr>
        <w:rPr>
          <w:rFonts w:ascii="Maiandra GD" w:hAnsi="Maiandra GD"/>
          <w:bCs/>
          <w:i/>
          <w:color w:val="FF0000"/>
          <w:sz w:val="24"/>
          <w:szCs w:val="24"/>
        </w:rPr>
      </w:pPr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10 minutes Nightly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Numbots</w:t>
      </w:r>
      <w:proofErr w:type="spellEnd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 or TT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rockstars</w:t>
      </w:r>
      <w:proofErr w:type="spellEnd"/>
      <w:r w:rsidR="002052A5">
        <w:rPr>
          <w:rFonts w:ascii="Maiandra GD" w:hAnsi="Maiandra GD"/>
          <w:bCs/>
          <w:i/>
          <w:color w:val="FF0000"/>
          <w:sz w:val="24"/>
          <w:szCs w:val="24"/>
        </w:rPr>
        <w:t>- log on details have been stuck to their reading log front cover. We are rehearsing these within school too</w:t>
      </w:r>
      <w:r w:rsidR="006962A1">
        <w:rPr>
          <w:rFonts w:ascii="Maiandra GD" w:hAnsi="Maiandra GD"/>
          <w:bCs/>
          <w:i/>
          <w:color w:val="FF0000"/>
          <w:sz w:val="24"/>
          <w:szCs w:val="24"/>
        </w:rPr>
        <w:t xml:space="preserve">- focus is 2s, 5s, 10s </w:t>
      </w:r>
    </w:p>
    <w:p w14:paraId="38695BC3" w14:textId="77777777" w:rsidR="007C5642" w:rsidRPr="009E5B4A" w:rsidRDefault="007C5642" w:rsidP="007C5642">
      <w:pPr>
        <w:rPr>
          <w:rFonts w:ascii="Maiandra GD" w:hAnsi="Maiandra GD"/>
          <w:b/>
          <w:bCs/>
          <w:sz w:val="24"/>
          <w:szCs w:val="24"/>
        </w:rPr>
      </w:pPr>
    </w:p>
    <w:p w14:paraId="310B55FC" w14:textId="77777777" w:rsidR="007C5642" w:rsidRPr="009E5B4A" w:rsidRDefault="007C5642" w:rsidP="007C5642">
      <w:pPr>
        <w:jc w:val="center"/>
        <w:rPr>
          <w:rFonts w:ascii="Maiandra GD" w:hAnsi="Maiandra GD"/>
          <w:i/>
          <w:sz w:val="24"/>
          <w:szCs w:val="24"/>
        </w:rPr>
      </w:pPr>
    </w:p>
    <w:p w14:paraId="1AEE826F" w14:textId="1D54A5D4" w:rsidR="007C5642" w:rsidRPr="009E5B4A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- attached- please keep </w:t>
      </w:r>
    </w:p>
    <w:p w14:paraId="4B0EA6A7" w14:textId="77777777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</w:p>
    <w:p w14:paraId="0C1C35B4" w14:textId="6089DBCD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 and needs to be returned by date on the grid sheet- green box.</w:t>
      </w:r>
    </w:p>
    <w:p w14:paraId="0A4F9261" w14:textId="39122B3A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37AF4B0" w14:textId="15F35EF1" w:rsidR="007C5642" w:rsidRPr="009E5B4A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hAnsi="Maiandra GD" w:cs="Times New Roman"/>
          <w:b/>
          <w:bCs/>
          <w:sz w:val="24"/>
          <w:szCs w:val="24"/>
        </w:rPr>
      </w:pPr>
      <w:proofErr w:type="spellStart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O’Dowd, </w:t>
      </w:r>
      <w:proofErr w:type="spellStart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Gilliam</w:t>
      </w:r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&amp;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Butler</w:t>
      </w:r>
    </w:p>
    <w:p w14:paraId="39FD9C8D" w14:textId="77777777" w:rsidR="004913F0" w:rsidRPr="007C5642" w:rsidRDefault="004913F0" w:rsidP="007C5642">
      <w:bookmarkStart w:id="0" w:name="_GoBack"/>
      <w:bookmarkEnd w:id="0"/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962A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409691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409691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409691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052A5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163D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9526E"/>
    <w:rsid w:val="00C132A0"/>
    <w:rsid w:val="00C301EC"/>
    <w:rsid w:val="00C434C7"/>
    <w:rsid w:val="00C53B6D"/>
    <w:rsid w:val="00C81DE2"/>
    <w:rsid w:val="00C85277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8F1CB-99FD-4136-97A4-EF6337D49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Lauren ODowd</cp:lastModifiedBy>
  <cp:revision>3</cp:revision>
  <cp:lastPrinted>2019-12-06T12:33:00Z</cp:lastPrinted>
  <dcterms:created xsi:type="dcterms:W3CDTF">2022-09-06T21:40:00Z</dcterms:created>
  <dcterms:modified xsi:type="dcterms:W3CDTF">2022-09-07T22:02:00Z</dcterms:modified>
</cp:coreProperties>
</file>