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314C9A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0C2472">
        <w:rPr>
          <w:rFonts w:ascii="Arial" w:hAnsi="Arial" w:cs="Arial"/>
          <w:b/>
          <w:bCs/>
          <w:u w:val="single"/>
        </w:rPr>
        <w:t>9</w:t>
      </w:r>
      <w:r w:rsidR="00655E3D">
        <w:rPr>
          <w:rFonts w:ascii="Arial" w:hAnsi="Arial" w:cs="Arial"/>
          <w:b/>
          <w:bCs/>
          <w:u w:val="single"/>
        </w:rPr>
        <w:t>.</w:t>
      </w:r>
      <w:r w:rsidR="00720CD1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Pr="007D3E8B">
        <w:rPr>
          <w:rFonts w:ascii="Arial" w:hAnsi="Arial" w:cs="Arial"/>
          <w:b/>
          <w:bCs/>
          <w:u w:val="single"/>
        </w:rPr>
        <w:t>2</w:t>
      </w:r>
      <w:r w:rsidR="000C2472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661D04C0" w14:textId="77777777" w:rsidR="00124379" w:rsidRDefault="00124379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3D0B28D8" w14:textId="77777777" w:rsidR="00124379" w:rsidRDefault="00124379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135C657" w14:textId="7DDC5B12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720CD1">
        <w:rPr>
          <w:rFonts w:ascii="Arial" w:hAnsi="Arial" w:cs="Arial"/>
          <w:b/>
          <w:bCs/>
          <w:u w:val="single"/>
        </w:rPr>
        <w:t>1</w:t>
      </w:r>
      <w:r w:rsidR="000C2472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E0003B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.2</w:t>
      </w:r>
      <w:r w:rsidR="000C2472">
        <w:rPr>
          <w:rFonts w:ascii="Arial" w:hAnsi="Arial" w:cs="Arial"/>
          <w:b/>
          <w:bCs/>
          <w:u w:val="single"/>
        </w:rPr>
        <w:t>5</w:t>
      </w:r>
    </w:p>
    <w:p w14:paraId="29EBAE3D" w14:textId="4932C23E" w:rsidR="000C2472" w:rsidRDefault="000C2472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4C609007" w14:textId="19596F49" w:rsidR="007117CA" w:rsidRPr="000C2472" w:rsidRDefault="00E0003B" w:rsidP="00472462">
      <w:pPr>
        <w:tabs>
          <w:tab w:val="center" w:pos="5233"/>
          <w:tab w:val="left" w:pos="5674"/>
        </w:tabs>
        <w:rPr>
          <w:rFonts w:ascii="Arial" w:hAnsi="Arial" w:cs="Arial"/>
          <w:u w:val="single"/>
        </w:rPr>
      </w:pPr>
      <w:r w:rsidRPr="000C2472">
        <w:rPr>
          <w:rFonts w:ascii="Arial" w:hAnsi="Arial" w:cs="Arial"/>
          <w:b/>
          <w:bCs/>
          <w:u w:val="single"/>
        </w:rPr>
        <w:t>Homophones</w:t>
      </w:r>
      <w:r w:rsidR="000C2472" w:rsidRPr="000C2472">
        <w:rPr>
          <w:rFonts w:ascii="Arial" w:hAnsi="Arial" w:cs="Arial"/>
          <w:b/>
          <w:bCs/>
          <w:u w:val="single"/>
        </w:rPr>
        <w:t xml:space="preserve"> (Part 2)</w:t>
      </w:r>
    </w:p>
    <w:p w14:paraId="77946277" w14:textId="77777777" w:rsidR="00F461C0" w:rsidRPr="000C2472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D615D7" w:rsidRPr="000C2472" w14:paraId="2C386FB5" w14:textId="77777777" w:rsidTr="00D871C8">
        <w:tc>
          <w:tcPr>
            <w:tcW w:w="4248" w:type="dxa"/>
          </w:tcPr>
          <w:p w14:paraId="7C82425A" w14:textId="3A0F0EF5" w:rsidR="00D615D7" w:rsidRPr="000C2472" w:rsidRDefault="0095313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C2472">
              <w:rPr>
                <w:rFonts w:ascii="Arial" w:hAnsi="Arial" w:cs="Arial"/>
              </w:rPr>
              <w:t>aisle</w:t>
            </w:r>
          </w:p>
        </w:tc>
      </w:tr>
      <w:tr w:rsidR="002D0FFF" w:rsidRPr="000C2472" w14:paraId="5DF6AFB9" w14:textId="77777777" w:rsidTr="00D871C8">
        <w:tc>
          <w:tcPr>
            <w:tcW w:w="4248" w:type="dxa"/>
          </w:tcPr>
          <w:p w14:paraId="289B040A" w14:textId="201BC2FC" w:rsidR="002D0FFF" w:rsidRPr="000C2472" w:rsidRDefault="0095313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C2472">
              <w:rPr>
                <w:rFonts w:ascii="Arial" w:hAnsi="Arial" w:cs="Arial"/>
              </w:rPr>
              <w:t>isle</w:t>
            </w:r>
          </w:p>
        </w:tc>
      </w:tr>
      <w:tr w:rsidR="00507A1A" w:rsidRPr="000C2472" w14:paraId="3B9BF78F" w14:textId="77777777" w:rsidTr="00D871C8">
        <w:tc>
          <w:tcPr>
            <w:tcW w:w="4248" w:type="dxa"/>
          </w:tcPr>
          <w:p w14:paraId="1E0EDF5F" w14:textId="684AF8B8" w:rsidR="00507A1A" w:rsidRPr="000C2472" w:rsidRDefault="0095313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C2472">
              <w:rPr>
                <w:rFonts w:ascii="Arial" w:hAnsi="Arial" w:cs="Arial"/>
              </w:rPr>
              <w:t>allowed</w:t>
            </w:r>
          </w:p>
        </w:tc>
      </w:tr>
      <w:tr w:rsidR="007D3E8B" w:rsidRPr="000C2472" w14:paraId="497E0524" w14:textId="77777777" w:rsidTr="00D871C8">
        <w:tc>
          <w:tcPr>
            <w:tcW w:w="4248" w:type="dxa"/>
          </w:tcPr>
          <w:p w14:paraId="7AA29012" w14:textId="7D330147" w:rsidR="007D3E8B" w:rsidRPr="000C2472" w:rsidRDefault="0095313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C2472">
              <w:rPr>
                <w:rFonts w:ascii="Arial" w:hAnsi="Arial" w:cs="Arial"/>
              </w:rPr>
              <w:t>aloud</w:t>
            </w:r>
          </w:p>
        </w:tc>
      </w:tr>
      <w:tr w:rsidR="00D327CE" w14:paraId="21EEC7EF" w14:textId="77777777" w:rsidTr="00D871C8">
        <w:tc>
          <w:tcPr>
            <w:tcW w:w="4248" w:type="dxa"/>
          </w:tcPr>
          <w:p w14:paraId="2D369494" w14:textId="759B4F87" w:rsidR="00D327CE" w:rsidRDefault="00A321A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cereal</w:t>
            </w:r>
          </w:p>
        </w:tc>
      </w:tr>
      <w:tr w:rsidR="008119BD" w14:paraId="6E1EC872" w14:textId="77777777" w:rsidTr="00D871C8">
        <w:tc>
          <w:tcPr>
            <w:tcW w:w="4248" w:type="dxa"/>
          </w:tcPr>
          <w:p w14:paraId="4A6A612D" w14:textId="5BC26FEB" w:rsidR="008119BD" w:rsidRDefault="00A321A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serial</w:t>
            </w:r>
          </w:p>
        </w:tc>
      </w:tr>
      <w:tr w:rsidR="004E4C0E" w14:paraId="6535BF77" w14:textId="77777777" w:rsidTr="00D871C8">
        <w:tc>
          <w:tcPr>
            <w:tcW w:w="4248" w:type="dxa"/>
          </w:tcPr>
          <w:p w14:paraId="3A9E47D0" w14:textId="24EB2F38" w:rsidR="004E4C0E" w:rsidRDefault="00A321A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guest</w:t>
            </w:r>
          </w:p>
        </w:tc>
      </w:tr>
      <w:tr w:rsidR="008F2CC0" w14:paraId="47AE8A9C" w14:textId="77777777" w:rsidTr="00D871C8">
        <w:tc>
          <w:tcPr>
            <w:tcW w:w="4248" w:type="dxa"/>
          </w:tcPr>
          <w:p w14:paraId="5CBC87B1" w14:textId="13B6565C" w:rsidR="008F2CC0" w:rsidRDefault="00A321AE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guessed</w:t>
            </w:r>
          </w:p>
        </w:tc>
      </w:tr>
      <w:tr w:rsidR="004407EC" w14:paraId="50C7CD92" w14:textId="77777777" w:rsidTr="00D871C8">
        <w:tc>
          <w:tcPr>
            <w:tcW w:w="4248" w:type="dxa"/>
          </w:tcPr>
          <w:p w14:paraId="02A00AB7" w14:textId="49706E74" w:rsidR="004407EC" w:rsidRDefault="00124379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farther</w:t>
            </w:r>
          </w:p>
        </w:tc>
      </w:tr>
      <w:tr w:rsidR="00555DE0" w14:paraId="3BA79313" w14:textId="77777777" w:rsidTr="00D871C8">
        <w:tc>
          <w:tcPr>
            <w:tcW w:w="4248" w:type="dxa"/>
          </w:tcPr>
          <w:p w14:paraId="57E65DC1" w14:textId="6E472DA8" w:rsidR="00555DE0" w:rsidRDefault="00124379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father</w:t>
            </w:r>
          </w:p>
        </w:tc>
      </w:tr>
    </w:tbl>
    <w:p w14:paraId="7AF393CF" w14:textId="3BAF67F7" w:rsidR="00D615D7" w:rsidRDefault="00D615D7" w:rsidP="00124379">
      <w:pPr>
        <w:rPr>
          <w:rFonts w:ascii="Arial" w:hAnsi="Arial" w:cs="Arial"/>
          <w:b/>
          <w:bCs/>
          <w:u w:val="single"/>
        </w:rPr>
      </w:pPr>
    </w:p>
    <w:p w14:paraId="533431CA" w14:textId="44D8949B" w:rsidR="00124379" w:rsidRDefault="00124379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Please make sure you understand the </w:t>
      </w:r>
    </w:p>
    <w:p w14:paraId="43C9CC02" w14:textId="702AC554" w:rsidR="00124379" w:rsidRDefault="00124379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meaning of each of these homophones.</w:t>
      </w:r>
    </w:p>
    <w:p w14:paraId="33E116B6" w14:textId="77777777" w:rsidR="00124379" w:rsidRDefault="00124379" w:rsidP="00124379">
      <w:pPr>
        <w:rPr>
          <w:rFonts w:ascii="Arial" w:hAnsi="Arial" w:cs="Arial"/>
          <w:b/>
          <w:bCs/>
          <w:u w:val="single"/>
        </w:rPr>
      </w:pPr>
    </w:p>
    <w:p w14:paraId="2B4391D5" w14:textId="463820D2" w:rsidR="00124379" w:rsidRDefault="00124379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This is important for you to be successful </w:t>
      </w:r>
    </w:p>
    <w:p w14:paraId="724FE9E2" w14:textId="5840868A" w:rsidR="00124379" w:rsidRDefault="000C2472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in </w:t>
      </w:r>
      <w:r w:rsidR="00124379">
        <w:rPr>
          <w:rFonts w:ascii="Arial" w:hAnsi="Arial" w:cs="Arial"/>
          <w:b/>
          <w:bCs/>
          <w:u w:val="single"/>
        </w:rPr>
        <w:t>your spelling test.</w:t>
      </w:r>
    </w:p>
    <w:p w14:paraId="16B73CAB" w14:textId="77777777" w:rsidR="00876036" w:rsidRDefault="00876036" w:rsidP="00876036">
      <w:pPr>
        <w:rPr>
          <w:rFonts w:ascii="Arial" w:hAnsi="Arial" w:cs="Arial"/>
          <w:b/>
          <w:bCs/>
          <w:u w:val="single"/>
        </w:rPr>
      </w:pPr>
    </w:p>
    <w:p w14:paraId="28470872" w14:textId="3B134219" w:rsidR="00695F1B" w:rsidRDefault="00695F1B" w:rsidP="001576BB">
      <w:pPr>
        <w:jc w:val="center"/>
        <w:rPr>
          <w:rFonts w:ascii="Arial" w:hAnsi="Arial" w:cs="Arial"/>
          <w:b/>
          <w:bCs/>
          <w:u w:val="single"/>
        </w:rPr>
      </w:pPr>
    </w:p>
    <w:sectPr w:rsidR="00695F1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B4BA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F1C532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AA85AE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17"/>
  </w:num>
  <w:num w:numId="2" w16cid:durableId="1771581518">
    <w:abstractNumId w:val="8"/>
  </w:num>
  <w:num w:numId="3" w16cid:durableId="829171803">
    <w:abstractNumId w:val="5"/>
  </w:num>
  <w:num w:numId="4" w16cid:durableId="91318439">
    <w:abstractNumId w:val="12"/>
  </w:num>
  <w:num w:numId="5" w16cid:durableId="691802210">
    <w:abstractNumId w:val="0"/>
  </w:num>
  <w:num w:numId="6" w16cid:durableId="99641849">
    <w:abstractNumId w:val="21"/>
  </w:num>
  <w:num w:numId="7" w16cid:durableId="83308054">
    <w:abstractNumId w:val="4"/>
  </w:num>
  <w:num w:numId="8" w16cid:durableId="135992921">
    <w:abstractNumId w:val="18"/>
  </w:num>
  <w:num w:numId="9" w16cid:durableId="833109443">
    <w:abstractNumId w:val="19"/>
  </w:num>
  <w:num w:numId="10" w16cid:durableId="1101416087">
    <w:abstractNumId w:val="13"/>
  </w:num>
  <w:num w:numId="11" w16cid:durableId="798839244">
    <w:abstractNumId w:val="7"/>
  </w:num>
  <w:num w:numId="12" w16cid:durableId="221061694">
    <w:abstractNumId w:val="14"/>
  </w:num>
  <w:num w:numId="13" w16cid:durableId="1145269724">
    <w:abstractNumId w:val="6"/>
  </w:num>
  <w:num w:numId="14" w16cid:durableId="207838681">
    <w:abstractNumId w:val="20"/>
  </w:num>
  <w:num w:numId="15" w16cid:durableId="877861346">
    <w:abstractNumId w:val="16"/>
  </w:num>
  <w:num w:numId="16" w16cid:durableId="762262501">
    <w:abstractNumId w:val="2"/>
  </w:num>
  <w:num w:numId="17" w16cid:durableId="1831555905">
    <w:abstractNumId w:val="3"/>
  </w:num>
  <w:num w:numId="18" w16cid:durableId="1835533163">
    <w:abstractNumId w:val="10"/>
  </w:num>
  <w:num w:numId="19" w16cid:durableId="1579173075">
    <w:abstractNumId w:val="1"/>
  </w:num>
  <w:num w:numId="20" w16cid:durableId="1828590170">
    <w:abstractNumId w:val="15"/>
  </w:num>
  <w:num w:numId="21" w16cid:durableId="194929738">
    <w:abstractNumId w:val="11"/>
  </w:num>
  <w:num w:numId="22" w16cid:durableId="1977174603">
    <w:abstractNumId w:val="22"/>
  </w:num>
  <w:num w:numId="23" w16cid:durableId="336274207">
    <w:abstractNumId w:val="9"/>
  </w:num>
  <w:num w:numId="24" w16cid:durableId="1394618108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42EC"/>
    <w:rsid w:val="00047993"/>
    <w:rsid w:val="000507A9"/>
    <w:rsid w:val="00070E07"/>
    <w:rsid w:val="00074DE6"/>
    <w:rsid w:val="00090433"/>
    <w:rsid w:val="000A497B"/>
    <w:rsid w:val="000B242D"/>
    <w:rsid w:val="000C2472"/>
    <w:rsid w:val="000C62C9"/>
    <w:rsid w:val="000E7336"/>
    <w:rsid w:val="000F4056"/>
    <w:rsid w:val="0012176F"/>
    <w:rsid w:val="00124379"/>
    <w:rsid w:val="0015170C"/>
    <w:rsid w:val="001576BB"/>
    <w:rsid w:val="00157EDB"/>
    <w:rsid w:val="001729A8"/>
    <w:rsid w:val="00191EC0"/>
    <w:rsid w:val="001A6E85"/>
    <w:rsid w:val="001B5C5D"/>
    <w:rsid w:val="002328C9"/>
    <w:rsid w:val="002347D2"/>
    <w:rsid w:val="002815B2"/>
    <w:rsid w:val="002A048F"/>
    <w:rsid w:val="002A30B3"/>
    <w:rsid w:val="002B22E3"/>
    <w:rsid w:val="002B317C"/>
    <w:rsid w:val="002B7124"/>
    <w:rsid w:val="002D0FFF"/>
    <w:rsid w:val="002D176C"/>
    <w:rsid w:val="002D4062"/>
    <w:rsid w:val="00320941"/>
    <w:rsid w:val="003273D4"/>
    <w:rsid w:val="00333A60"/>
    <w:rsid w:val="00341807"/>
    <w:rsid w:val="00392087"/>
    <w:rsid w:val="003B2D75"/>
    <w:rsid w:val="003C50AA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117CA"/>
    <w:rsid w:val="00720CD1"/>
    <w:rsid w:val="007246AB"/>
    <w:rsid w:val="007443AA"/>
    <w:rsid w:val="00745A6B"/>
    <w:rsid w:val="00762EC2"/>
    <w:rsid w:val="007657E7"/>
    <w:rsid w:val="00797AE8"/>
    <w:rsid w:val="007A2831"/>
    <w:rsid w:val="007C25CF"/>
    <w:rsid w:val="007D3E8B"/>
    <w:rsid w:val="007D46E9"/>
    <w:rsid w:val="007E7368"/>
    <w:rsid w:val="007F4478"/>
    <w:rsid w:val="00805AF4"/>
    <w:rsid w:val="008119BD"/>
    <w:rsid w:val="008235D5"/>
    <w:rsid w:val="00874671"/>
    <w:rsid w:val="00876036"/>
    <w:rsid w:val="00891D6F"/>
    <w:rsid w:val="008B31B5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95567"/>
    <w:rsid w:val="00995C28"/>
    <w:rsid w:val="009B5C4D"/>
    <w:rsid w:val="009B6DE7"/>
    <w:rsid w:val="009E7CFD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D5B5A"/>
    <w:rsid w:val="00DE2070"/>
    <w:rsid w:val="00E0003B"/>
    <w:rsid w:val="00E16520"/>
    <w:rsid w:val="00E20E65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276D6"/>
    <w:rsid w:val="00F35B74"/>
    <w:rsid w:val="00F461C0"/>
    <w:rsid w:val="00F54228"/>
    <w:rsid w:val="00F56BA0"/>
    <w:rsid w:val="00FC0F4C"/>
    <w:rsid w:val="00FC68B3"/>
    <w:rsid w:val="00FF71D0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2022-02-16T13:42:00Z</cp:lastPrinted>
  <dcterms:created xsi:type="dcterms:W3CDTF">2023-06-02T15:19:00Z</dcterms:created>
  <dcterms:modified xsi:type="dcterms:W3CDTF">2025-06-10T18:58:00Z</dcterms:modified>
</cp:coreProperties>
</file>